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01" w14:textId="77777777" w:rsidR="00A32173" w:rsidRDefault="009928AF">
      <w:pPr>
        <w:pBdr>
          <w:bottom w:val="single" w:sz="4" w:space="1" w:color="auto"/>
        </w:pBdr>
        <w:ind w:left="-720" w:right="-720"/>
        <w:rPr>
          <w:sz w:val="40"/>
          <w:szCs w:val="40"/>
        </w:rPr>
      </w:pPr>
      <w:r>
        <w:rPr>
          <w:sz w:val="40"/>
          <w:szCs w:val="40"/>
        </w:rPr>
        <w:t>Jerome Christian Church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D6EB352" w14:textId="77777777" w:rsidR="00A32173" w:rsidRDefault="00A32173">
      <w:pPr>
        <w:rPr>
          <w:rFonts w:ascii="Arial" w:hAnsi="Arial" w:cs="Arial"/>
          <w:sz w:val="28"/>
          <w:szCs w:val="28"/>
        </w:rPr>
      </w:pPr>
    </w:p>
    <w:p w14:paraId="3AE20EFB" w14:textId="77777777" w:rsidR="00A32173" w:rsidRDefault="009928AF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Minister Questionnaire</w:t>
      </w:r>
    </w:p>
    <w:p w14:paraId="0D6583E3" w14:textId="77777777" w:rsidR="00A32173" w:rsidRDefault="00A32173">
      <w:pPr>
        <w:rPr>
          <w:rFonts w:ascii="Arial" w:hAnsi="Arial" w:cs="Arial"/>
          <w:i/>
          <w:sz w:val="32"/>
          <w:szCs w:val="32"/>
        </w:rPr>
      </w:pPr>
    </w:p>
    <w:p w14:paraId="0A8140A2" w14:textId="77777777" w:rsidR="00A32173" w:rsidRDefault="009928AF">
      <w:pPr>
        <w:ind w:lef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Matters of Christian Faith</w:t>
      </w:r>
    </w:p>
    <w:p w14:paraId="1B993DED" w14:textId="77777777" w:rsidR="00A32173" w:rsidRDefault="00A32173">
      <w:pPr>
        <w:ind w:left="-720"/>
        <w:rPr>
          <w:rFonts w:ascii="Arial" w:hAnsi="Arial" w:cs="Arial"/>
          <w:sz w:val="28"/>
          <w:szCs w:val="28"/>
        </w:rPr>
      </w:pPr>
    </w:p>
    <w:p w14:paraId="60E973FA" w14:textId="77777777" w:rsidR="00A32173" w:rsidRDefault="009928AF">
      <w:pPr>
        <w:rPr>
          <w:rFonts w:ascii="Arial" w:hAnsi="Arial" w:cs="Arial"/>
        </w:rPr>
      </w:pPr>
      <w:r>
        <w:rPr>
          <w:rFonts w:ascii="Arial" w:hAnsi="Arial" w:cs="Arial"/>
        </w:rPr>
        <w:t>1.  Please define your faith in Christ.</w:t>
      </w:r>
    </w:p>
    <w:p w14:paraId="77133793" w14:textId="77777777" w:rsidR="00A32173" w:rsidRDefault="00A32173">
      <w:pPr>
        <w:rPr>
          <w:rFonts w:ascii="Arial" w:hAnsi="Arial" w:cs="Arial"/>
          <w:noProof/>
          <w:sz w:val="20"/>
        </w:rPr>
      </w:pPr>
    </w:p>
    <w:p w14:paraId="374808F9" w14:textId="77777777" w:rsidR="00A32173" w:rsidRDefault="00A32173">
      <w:pPr>
        <w:rPr>
          <w:rFonts w:ascii="Arial" w:hAnsi="Arial" w:cs="Arial"/>
        </w:rPr>
      </w:pPr>
    </w:p>
    <w:p w14:paraId="618D1AFC" w14:textId="77777777" w:rsidR="00A32173" w:rsidRDefault="009928AF">
      <w:pPr>
        <w:rPr>
          <w:rFonts w:ascii="Arial" w:hAnsi="Arial" w:cs="Arial"/>
        </w:rPr>
      </w:pPr>
      <w:r>
        <w:rPr>
          <w:rFonts w:ascii="Arial" w:hAnsi="Arial" w:cs="Arial"/>
        </w:rPr>
        <w:t>2.  Please define your belief concerning the Scriptures.</w:t>
      </w:r>
    </w:p>
    <w:p w14:paraId="2EB601DD" w14:textId="77777777" w:rsidR="00A32173" w:rsidRDefault="00A32173">
      <w:pPr>
        <w:rPr>
          <w:rFonts w:ascii="Arial" w:hAnsi="Arial" w:cs="Arial"/>
        </w:rPr>
      </w:pPr>
    </w:p>
    <w:p w14:paraId="17724EAF" w14:textId="21F08458" w:rsidR="00A32173" w:rsidRDefault="009928AF">
      <w:pPr>
        <w:pStyle w:val="BodyTextIndent"/>
      </w:pPr>
      <w:r>
        <w:t>3.  What are your convictions concerning the observance of the Lord’s Supper?</w:t>
      </w:r>
    </w:p>
    <w:p w14:paraId="1741496C" w14:textId="77777777" w:rsidR="00A32173" w:rsidRDefault="00A32173">
      <w:pPr>
        <w:ind w:left="360" w:hanging="360"/>
        <w:rPr>
          <w:rFonts w:ascii="Arial" w:hAnsi="Arial" w:cs="Arial"/>
        </w:rPr>
      </w:pPr>
    </w:p>
    <w:p w14:paraId="3EAA7067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4.  Explain your belief in the Holy Spirit.</w:t>
      </w:r>
    </w:p>
    <w:p w14:paraId="2BA6F3CA" w14:textId="77777777" w:rsidR="00A32173" w:rsidRDefault="00A32173">
      <w:pPr>
        <w:ind w:left="360" w:hanging="360"/>
        <w:rPr>
          <w:rFonts w:ascii="Arial" w:hAnsi="Arial" w:cs="Arial"/>
        </w:rPr>
      </w:pPr>
    </w:p>
    <w:p w14:paraId="3EE35417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5.  What is your belief concerning Hell?</w:t>
      </w:r>
    </w:p>
    <w:p w14:paraId="321DC9AD" w14:textId="77777777" w:rsidR="00B433D2" w:rsidRDefault="00B433D2">
      <w:pPr>
        <w:ind w:left="360" w:hanging="360"/>
        <w:rPr>
          <w:rFonts w:ascii="Arial" w:hAnsi="Arial" w:cs="Arial"/>
        </w:rPr>
      </w:pPr>
    </w:p>
    <w:p w14:paraId="3BCECB16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6.  What is your belief concerning the resurrection of believers and Heaven?</w:t>
      </w:r>
    </w:p>
    <w:p w14:paraId="0751F1A6" w14:textId="77777777" w:rsidR="00A32173" w:rsidRDefault="00A32173">
      <w:pPr>
        <w:ind w:left="360" w:hanging="360"/>
        <w:rPr>
          <w:rFonts w:ascii="Arial" w:hAnsi="Arial" w:cs="Arial"/>
        </w:rPr>
      </w:pPr>
    </w:p>
    <w:p w14:paraId="6DB01AEF" w14:textId="4AE82911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7.  Do you hold any convictions of such an unusual nature that you would care to discuss them with us at this time?</w:t>
      </w:r>
    </w:p>
    <w:p w14:paraId="477C4B9D" w14:textId="77777777" w:rsidR="00EB56DD" w:rsidRDefault="00EB56DD">
      <w:pPr>
        <w:ind w:left="360" w:hanging="360"/>
        <w:rPr>
          <w:rFonts w:ascii="Arial" w:hAnsi="Arial" w:cs="Arial"/>
        </w:rPr>
      </w:pPr>
    </w:p>
    <w:p w14:paraId="7FB3B460" w14:textId="226D01BB" w:rsidR="00EB56DD" w:rsidRDefault="00EB56DD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8. What are your beliefs about the necessity of immersion. </w:t>
      </w:r>
    </w:p>
    <w:p w14:paraId="1806346B" w14:textId="77777777" w:rsidR="00A32173" w:rsidRDefault="00A32173">
      <w:pPr>
        <w:ind w:left="360" w:hanging="360"/>
        <w:rPr>
          <w:rFonts w:ascii="Arial" w:hAnsi="Arial" w:cs="Arial"/>
        </w:rPr>
      </w:pPr>
    </w:p>
    <w:p w14:paraId="4115AE6F" w14:textId="77777777" w:rsidR="00A32173" w:rsidRDefault="00A32173">
      <w:pPr>
        <w:ind w:left="360" w:hanging="360"/>
        <w:rPr>
          <w:rFonts w:ascii="Arial" w:hAnsi="Arial" w:cs="Arial"/>
        </w:rPr>
      </w:pPr>
    </w:p>
    <w:p w14:paraId="77D1AFB0" w14:textId="77777777" w:rsidR="00A32173" w:rsidRDefault="009928AF">
      <w:pPr>
        <w:ind w:left="360"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Attitudes toward Cooperative Works</w:t>
      </w:r>
    </w:p>
    <w:p w14:paraId="424DEB33" w14:textId="77777777" w:rsidR="00A32173" w:rsidRDefault="00A32173">
      <w:pPr>
        <w:ind w:left="360" w:hanging="360"/>
        <w:rPr>
          <w:rFonts w:ascii="Arial" w:hAnsi="Arial" w:cs="Arial"/>
        </w:rPr>
      </w:pPr>
    </w:p>
    <w:p w14:paraId="4244CB89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  What is your attitude toward inter-denominational work?  Please list any past involvement.</w:t>
      </w:r>
    </w:p>
    <w:p w14:paraId="64410F99" w14:textId="77777777" w:rsidR="00A32173" w:rsidRDefault="00A32173">
      <w:pPr>
        <w:ind w:left="360" w:hanging="360"/>
        <w:rPr>
          <w:rFonts w:ascii="Arial" w:hAnsi="Arial" w:cs="Arial"/>
        </w:rPr>
      </w:pPr>
    </w:p>
    <w:p w14:paraId="2F004FB4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  What is your attitude toward missionary support?</w:t>
      </w:r>
    </w:p>
    <w:p w14:paraId="39FE6E2E" w14:textId="77777777" w:rsidR="00A32173" w:rsidRDefault="00A32173">
      <w:pPr>
        <w:ind w:left="360" w:hanging="360"/>
        <w:rPr>
          <w:rFonts w:ascii="Arial" w:hAnsi="Arial" w:cs="Arial"/>
        </w:rPr>
      </w:pPr>
    </w:p>
    <w:p w14:paraId="70D5A09E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  What do you think about county-wide cooperation among our Christian Churches?</w:t>
      </w:r>
    </w:p>
    <w:p w14:paraId="4E7FB94B" w14:textId="77777777" w:rsidR="00A32173" w:rsidRDefault="00A32173">
      <w:pPr>
        <w:ind w:left="360" w:hanging="360"/>
        <w:rPr>
          <w:rFonts w:ascii="Arial" w:hAnsi="Arial" w:cs="Arial"/>
        </w:rPr>
      </w:pPr>
    </w:p>
    <w:p w14:paraId="14F461AB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4.  How active would you like to be in community programs?</w:t>
      </w:r>
    </w:p>
    <w:p w14:paraId="7E53946A" w14:textId="77777777" w:rsidR="00A32173" w:rsidRDefault="00A32173">
      <w:pPr>
        <w:ind w:left="360" w:hanging="360"/>
        <w:rPr>
          <w:rFonts w:ascii="Arial" w:hAnsi="Arial" w:cs="Arial"/>
        </w:rPr>
      </w:pPr>
    </w:p>
    <w:p w14:paraId="6771A8A8" w14:textId="77777777" w:rsidR="00A32173" w:rsidRDefault="00A32173">
      <w:pPr>
        <w:ind w:left="360" w:hanging="360"/>
        <w:rPr>
          <w:rFonts w:ascii="Arial" w:hAnsi="Arial" w:cs="Arial"/>
        </w:rPr>
      </w:pPr>
    </w:p>
    <w:p w14:paraId="0E602281" w14:textId="77777777" w:rsidR="00A32173" w:rsidRDefault="009928AF">
      <w:pPr>
        <w:ind w:left="360"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Matters of Local Importance</w:t>
      </w:r>
    </w:p>
    <w:p w14:paraId="191870CE" w14:textId="77777777" w:rsidR="00A32173" w:rsidRDefault="00A32173">
      <w:pPr>
        <w:ind w:left="360" w:hanging="1080"/>
        <w:rPr>
          <w:rFonts w:ascii="Arial" w:hAnsi="Arial" w:cs="Arial"/>
          <w:sz w:val="28"/>
          <w:szCs w:val="28"/>
        </w:rPr>
      </w:pPr>
    </w:p>
    <w:p w14:paraId="59AC3C51" w14:textId="6B50E114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 How do you view Christian camps, </w:t>
      </w:r>
      <w:r w:rsidR="00E37681">
        <w:rPr>
          <w:rFonts w:ascii="Arial" w:hAnsi="Arial" w:cs="Arial"/>
        </w:rPr>
        <w:t>conferences,</w:t>
      </w:r>
      <w:r>
        <w:rPr>
          <w:rFonts w:ascii="Arial" w:hAnsi="Arial" w:cs="Arial"/>
        </w:rPr>
        <w:t xml:space="preserve"> and mission trips?</w:t>
      </w:r>
    </w:p>
    <w:p w14:paraId="3F92D315" w14:textId="77777777" w:rsidR="00A32173" w:rsidRDefault="00A32173">
      <w:pPr>
        <w:ind w:left="360" w:hanging="360"/>
        <w:rPr>
          <w:rFonts w:ascii="Arial" w:hAnsi="Arial" w:cs="Arial"/>
        </w:rPr>
      </w:pPr>
    </w:p>
    <w:p w14:paraId="7EB8966E" w14:textId="2D605090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  What do you think the Minister’s role should be with youth</w:t>
      </w:r>
      <w:r w:rsidR="00E376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church’s education</w:t>
      </w:r>
      <w:r w:rsidR="00E37681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programs?</w:t>
      </w:r>
    </w:p>
    <w:p w14:paraId="0A6FF6F2" w14:textId="77777777" w:rsidR="00A32173" w:rsidRDefault="00A32173">
      <w:pPr>
        <w:ind w:left="360" w:hanging="360"/>
        <w:rPr>
          <w:rFonts w:ascii="Arial" w:hAnsi="Arial" w:cs="Arial"/>
        </w:rPr>
      </w:pPr>
    </w:p>
    <w:p w14:paraId="0461547F" w14:textId="0A358FA6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  Share how you would communicate with various volunteers in the church?</w:t>
      </w:r>
    </w:p>
    <w:p w14:paraId="24F3308E" w14:textId="77777777" w:rsidR="00A32173" w:rsidRDefault="00A32173">
      <w:pPr>
        <w:ind w:left="360" w:hanging="360"/>
        <w:rPr>
          <w:rFonts w:ascii="Arial" w:hAnsi="Arial" w:cs="Arial"/>
        </w:rPr>
      </w:pPr>
    </w:p>
    <w:p w14:paraId="209A75B4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 Share ways in which you would go about getting to know people at Jerome Christian Church?</w:t>
      </w:r>
    </w:p>
    <w:p w14:paraId="60A2441E" w14:textId="77777777" w:rsidR="00A32173" w:rsidRDefault="00A32173">
      <w:pPr>
        <w:ind w:left="360" w:hanging="360"/>
        <w:rPr>
          <w:rFonts w:ascii="Arial" w:hAnsi="Arial" w:cs="Arial"/>
        </w:rPr>
      </w:pPr>
    </w:p>
    <w:p w14:paraId="4C1C28E9" w14:textId="5472A1A5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5.  Tell us about your experience bringing together </w:t>
      </w:r>
      <w:r w:rsidR="00FC71DF">
        <w:rPr>
          <w:rFonts w:ascii="Arial" w:hAnsi="Arial" w:cs="Arial"/>
        </w:rPr>
        <w:t xml:space="preserve">people of </w:t>
      </w:r>
      <w:r>
        <w:rPr>
          <w:rFonts w:ascii="Arial" w:hAnsi="Arial" w:cs="Arial"/>
        </w:rPr>
        <w:t>various talents</w:t>
      </w:r>
      <w:r w:rsidR="00FC71D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FC71DF">
        <w:rPr>
          <w:rFonts w:ascii="Arial" w:hAnsi="Arial" w:cs="Arial"/>
        </w:rPr>
        <w:t>A</w:t>
      </w:r>
      <w:r>
        <w:rPr>
          <w:rFonts w:ascii="Arial" w:hAnsi="Arial" w:cs="Arial"/>
        </w:rPr>
        <w:t>nd working with individuals with strong points of view?</w:t>
      </w:r>
    </w:p>
    <w:p w14:paraId="6F5A4FB4" w14:textId="77777777" w:rsidR="00A32173" w:rsidRDefault="00A32173">
      <w:pPr>
        <w:pStyle w:val="BodyText"/>
      </w:pPr>
    </w:p>
    <w:p w14:paraId="76B09D28" w14:textId="77777777" w:rsidR="00A32173" w:rsidRDefault="009928AF">
      <w:pPr>
        <w:rPr>
          <w:rFonts w:ascii="Arial" w:hAnsi="Arial" w:cs="Arial"/>
        </w:rPr>
      </w:pPr>
      <w:r>
        <w:rPr>
          <w:rFonts w:ascii="Arial" w:hAnsi="Arial" w:cs="Arial"/>
        </w:rPr>
        <w:t>6.  In your opinion, what are the biggest concerns facing the church today?</w:t>
      </w:r>
    </w:p>
    <w:p w14:paraId="7089EF9B" w14:textId="77777777" w:rsidR="00A32173" w:rsidRDefault="00A32173">
      <w:pPr>
        <w:rPr>
          <w:rFonts w:ascii="Arial" w:hAnsi="Arial" w:cs="Arial"/>
        </w:rPr>
      </w:pPr>
    </w:p>
    <w:p w14:paraId="76B9F2AF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7.  What steps can the Church take to do a better job of influencing people for Christ?</w:t>
      </w:r>
    </w:p>
    <w:p w14:paraId="56A01AA2" w14:textId="77777777" w:rsidR="00A32173" w:rsidRDefault="00A32173">
      <w:pPr>
        <w:ind w:left="360" w:hanging="360"/>
        <w:rPr>
          <w:rFonts w:ascii="Arial" w:hAnsi="Arial" w:cs="Arial"/>
        </w:rPr>
      </w:pPr>
    </w:p>
    <w:p w14:paraId="572AAAD1" w14:textId="77777777" w:rsidR="00A32173" w:rsidRDefault="009928AF">
      <w:pPr>
        <w:rPr>
          <w:rFonts w:ascii="Arial" w:hAnsi="Arial" w:cs="Arial"/>
        </w:rPr>
      </w:pPr>
      <w:r>
        <w:rPr>
          <w:rFonts w:ascii="Arial" w:hAnsi="Arial" w:cs="Arial"/>
        </w:rPr>
        <w:t>8. What is your opinion of women’s work in the church?</w:t>
      </w:r>
    </w:p>
    <w:p w14:paraId="1AE7F855" w14:textId="77777777" w:rsidR="00A32173" w:rsidRDefault="00A32173">
      <w:pPr>
        <w:rPr>
          <w:rFonts w:ascii="Arial" w:hAnsi="Arial" w:cs="Arial"/>
        </w:rPr>
      </w:pPr>
    </w:p>
    <w:p w14:paraId="502E97A4" w14:textId="77777777" w:rsidR="00A32173" w:rsidRDefault="009928AF">
      <w:pPr>
        <w:rPr>
          <w:rFonts w:ascii="Arial" w:hAnsi="Arial" w:cs="Arial"/>
        </w:rPr>
      </w:pPr>
      <w:r>
        <w:rPr>
          <w:rFonts w:ascii="Arial" w:hAnsi="Arial" w:cs="Arial"/>
        </w:rPr>
        <w:t>9.  Explain your feelings toward working with the Elders and Deacons in the church.</w:t>
      </w:r>
    </w:p>
    <w:p w14:paraId="267C425A" w14:textId="77777777" w:rsidR="00A32173" w:rsidRDefault="00A32173">
      <w:pPr>
        <w:rPr>
          <w:rFonts w:ascii="Arial" w:hAnsi="Arial" w:cs="Arial"/>
        </w:rPr>
      </w:pPr>
    </w:p>
    <w:p w14:paraId="080A2D06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10. How much time do you think you should be away from the local work for speaking engagements, revivals, camps, conventions, etc.?</w:t>
      </w:r>
    </w:p>
    <w:p w14:paraId="096DE6BF" w14:textId="77777777" w:rsidR="00A32173" w:rsidRDefault="00A32173">
      <w:pPr>
        <w:ind w:left="360" w:hanging="360"/>
        <w:rPr>
          <w:rFonts w:ascii="Arial" w:hAnsi="Arial" w:cs="Arial"/>
        </w:rPr>
      </w:pPr>
    </w:p>
    <w:p w14:paraId="5839DD44" w14:textId="0A6036EA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11. How much termination notice is required by the church you now serve?  (When could you relocate, should </w:t>
      </w:r>
      <w:r w:rsidR="00FC71DF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receive a call from us</w:t>
      </w:r>
      <w:r w:rsidR="008278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how does this affect the other members of your family?)</w:t>
      </w:r>
    </w:p>
    <w:p w14:paraId="3EEA562A" w14:textId="77777777" w:rsidR="00A32173" w:rsidRDefault="00A32173">
      <w:pPr>
        <w:ind w:left="360" w:hanging="360"/>
        <w:rPr>
          <w:rFonts w:ascii="Arial" w:hAnsi="Arial" w:cs="Arial"/>
        </w:rPr>
      </w:pPr>
    </w:p>
    <w:p w14:paraId="3EF868A4" w14:textId="77777777" w:rsidR="00A32173" w:rsidRDefault="009928AF">
      <w:pPr>
        <w:ind w:left="360" w:hanging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Questions</w:t>
      </w:r>
    </w:p>
    <w:p w14:paraId="5AD33E2F" w14:textId="77777777" w:rsidR="00A32173" w:rsidRDefault="00A32173">
      <w:pPr>
        <w:ind w:left="360" w:hanging="360"/>
        <w:rPr>
          <w:rFonts w:ascii="Arial" w:hAnsi="Arial" w:cs="Arial"/>
        </w:rPr>
      </w:pPr>
    </w:p>
    <w:p w14:paraId="75056C69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  What do you think is the most pressing issue facing ministers today?</w:t>
      </w:r>
    </w:p>
    <w:p w14:paraId="6C1CE217" w14:textId="77777777" w:rsidR="00A32173" w:rsidRDefault="00A32173">
      <w:pPr>
        <w:ind w:left="360" w:hanging="360"/>
        <w:rPr>
          <w:rFonts w:ascii="Arial" w:hAnsi="Arial" w:cs="Arial"/>
        </w:rPr>
      </w:pPr>
    </w:p>
    <w:p w14:paraId="2B1A8691" w14:textId="222B013A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 What is your opinion of homosexuality, </w:t>
      </w:r>
      <w:r w:rsidR="00827804">
        <w:rPr>
          <w:rFonts w:ascii="Arial" w:hAnsi="Arial" w:cs="Arial"/>
        </w:rPr>
        <w:t>abortion,</w:t>
      </w:r>
      <w:r>
        <w:rPr>
          <w:rFonts w:ascii="Arial" w:hAnsi="Arial" w:cs="Arial"/>
        </w:rPr>
        <w:t xml:space="preserve"> and other important social issues?</w:t>
      </w:r>
    </w:p>
    <w:p w14:paraId="33A9260B" w14:textId="77777777" w:rsidR="00A32173" w:rsidRDefault="00A32173">
      <w:pPr>
        <w:ind w:hanging="360"/>
        <w:rPr>
          <w:rFonts w:ascii="Arial" w:hAnsi="Arial" w:cs="Arial"/>
        </w:rPr>
      </w:pPr>
    </w:p>
    <w:p w14:paraId="7B2544C4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  What are your thoughts concerning the charismatic movement?</w:t>
      </w:r>
    </w:p>
    <w:p w14:paraId="5FCC0C10" w14:textId="77777777" w:rsidR="00A32173" w:rsidRDefault="00A32173">
      <w:pPr>
        <w:ind w:left="360" w:hanging="360"/>
        <w:rPr>
          <w:rFonts w:ascii="Arial" w:hAnsi="Arial" w:cs="Arial"/>
        </w:rPr>
      </w:pPr>
    </w:p>
    <w:p w14:paraId="31F79B34" w14:textId="5584391D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4.  What </w:t>
      </w:r>
      <w:r w:rsidR="00E2727E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your short and long-term goals </w:t>
      </w:r>
      <w:r w:rsidR="00E2727E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minist</w:t>
      </w:r>
      <w:r w:rsidR="00E2727E">
        <w:rPr>
          <w:rFonts w:ascii="Arial" w:hAnsi="Arial" w:cs="Arial"/>
        </w:rPr>
        <w:t>ry</w:t>
      </w:r>
      <w:r>
        <w:rPr>
          <w:rFonts w:ascii="Arial" w:hAnsi="Arial" w:cs="Arial"/>
        </w:rPr>
        <w:t>?</w:t>
      </w:r>
    </w:p>
    <w:p w14:paraId="0309E81F" w14:textId="77777777" w:rsidR="00A32173" w:rsidRDefault="00A32173">
      <w:pPr>
        <w:ind w:left="360" w:hanging="360"/>
        <w:rPr>
          <w:rFonts w:ascii="Arial" w:hAnsi="Arial" w:cs="Arial"/>
        </w:rPr>
      </w:pPr>
    </w:p>
    <w:p w14:paraId="2E1A92A7" w14:textId="77777777" w:rsidR="00A32173" w:rsidRDefault="009928AF">
      <w:pPr>
        <w:pStyle w:val="BodyTextIndent"/>
      </w:pPr>
      <w:r>
        <w:t>5.  What is your “Philosophy of Ministry” statement?</w:t>
      </w:r>
    </w:p>
    <w:p w14:paraId="4C78DCA6" w14:textId="77777777" w:rsidR="00A32173" w:rsidRDefault="00A32173">
      <w:pPr>
        <w:ind w:left="360" w:hanging="360"/>
        <w:rPr>
          <w:rFonts w:ascii="Arial" w:hAnsi="Arial" w:cs="Arial"/>
        </w:rPr>
      </w:pPr>
    </w:p>
    <w:p w14:paraId="53B59DD3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6.  In what community activities have you been involved?</w:t>
      </w:r>
    </w:p>
    <w:p w14:paraId="79749977" w14:textId="77777777" w:rsidR="00B433D2" w:rsidRDefault="00B433D2">
      <w:pPr>
        <w:ind w:left="360" w:hanging="360"/>
        <w:rPr>
          <w:rFonts w:ascii="Arial" w:hAnsi="Arial" w:cs="Arial"/>
        </w:rPr>
      </w:pPr>
    </w:p>
    <w:p w14:paraId="09306711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7.  What do you believe is the role of the minister’s wife?</w:t>
      </w:r>
    </w:p>
    <w:p w14:paraId="20EE9BF8" w14:textId="77777777" w:rsidR="00A32173" w:rsidRDefault="00A32173">
      <w:pPr>
        <w:rPr>
          <w:rFonts w:ascii="Arial" w:hAnsi="Arial" w:cs="Arial"/>
        </w:rPr>
      </w:pPr>
    </w:p>
    <w:p w14:paraId="7CE233AF" w14:textId="77777777" w:rsidR="00A32173" w:rsidRDefault="009928AF">
      <w:pPr>
        <w:rPr>
          <w:rFonts w:ascii="Arial" w:hAnsi="Arial" w:cs="Arial"/>
        </w:rPr>
      </w:pPr>
      <w:r>
        <w:rPr>
          <w:rFonts w:ascii="Arial" w:hAnsi="Arial" w:cs="Arial"/>
        </w:rPr>
        <w:t>8.  What are your desires concerning:</w:t>
      </w:r>
    </w:p>
    <w:p w14:paraId="0CE5C26E" w14:textId="77777777" w:rsidR="00A32173" w:rsidRDefault="00A32173">
      <w:pPr>
        <w:ind w:left="360" w:hanging="360"/>
        <w:rPr>
          <w:rFonts w:ascii="Arial" w:hAnsi="Arial" w:cs="Arial"/>
        </w:rPr>
      </w:pPr>
    </w:p>
    <w:p w14:paraId="6560A131" w14:textId="77777777" w:rsidR="00A32173" w:rsidRDefault="009928AF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New prospects?  </w:t>
      </w:r>
    </w:p>
    <w:p w14:paraId="4714CD96" w14:textId="77777777" w:rsidR="00A32173" w:rsidRDefault="00A32173">
      <w:pPr>
        <w:ind w:left="360" w:hanging="360"/>
        <w:rPr>
          <w:rFonts w:ascii="Arial" w:hAnsi="Arial" w:cs="Arial"/>
        </w:rPr>
      </w:pPr>
    </w:p>
    <w:p w14:paraId="041FC5D8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Hospital visits?</w:t>
      </w:r>
      <w:r>
        <w:rPr>
          <w:rFonts w:ascii="Arial" w:hAnsi="Arial" w:cs="Arial"/>
        </w:rPr>
        <w:tab/>
      </w:r>
    </w:p>
    <w:p w14:paraId="51F5947C" w14:textId="77777777" w:rsidR="00B433D2" w:rsidRDefault="00B433D2">
      <w:pPr>
        <w:ind w:left="360" w:hanging="360"/>
        <w:rPr>
          <w:rFonts w:ascii="Arial" w:hAnsi="Arial" w:cs="Arial"/>
        </w:rPr>
      </w:pPr>
    </w:p>
    <w:p w14:paraId="554E288B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Church family?</w:t>
      </w:r>
      <w:r>
        <w:rPr>
          <w:rFonts w:ascii="Arial" w:hAnsi="Arial" w:cs="Arial"/>
        </w:rPr>
        <w:tab/>
        <w:t xml:space="preserve"> </w:t>
      </w:r>
    </w:p>
    <w:p w14:paraId="327651FC" w14:textId="77777777" w:rsidR="00A32173" w:rsidRDefault="00A32173">
      <w:pPr>
        <w:ind w:left="360" w:hanging="360"/>
        <w:rPr>
          <w:rFonts w:ascii="Arial" w:hAnsi="Arial" w:cs="Arial"/>
        </w:rPr>
      </w:pPr>
    </w:p>
    <w:p w14:paraId="00340332" w14:textId="77777777" w:rsidR="00A32173" w:rsidRDefault="00A32173">
      <w:pPr>
        <w:ind w:left="360" w:hanging="360"/>
        <w:rPr>
          <w:rFonts w:ascii="Arial" w:hAnsi="Arial" w:cs="Arial"/>
        </w:rPr>
      </w:pPr>
    </w:p>
    <w:p w14:paraId="666B560D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 How do you prioritize spouse, church, your children, God, work?</w:t>
      </w:r>
    </w:p>
    <w:p w14:paraId="3ED1161A" w14:textId="77777777" w:rsidR="00A32173" w:rsidRDefault="00A32173">
      <w:pPr>
        <w:ind w:left="360" w:hanging="360"/>
        <w:rPr>
          <w:rFonts w:ascii="Arial" w:hAnsi="Arial" w:cs="Arial"/>
        </w:rPr>
      </w:pPr>
    </w:p>
    <w:p w14:paraId="7649C274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10. How do you handle and work with people who might disagree with your ideas?</w:t>
      </w:r>
    </w:p>
    <w:p w14:paraId="06B5C246" w14:textId="77777777" w:rsidR="00A32173" w:rsidRDefault="00A32173">
      <w:pPr>
        <w:ind w:left="360" w:hanging="360"/>
        <w:rPr>
          <w:rFonts w:ascii="Arial" w:hAnsi="Arial" w:cs="Arial"/>
        </w:rPr>
      </w:pPr>
    </w:p>
    <w:p w14:paraId="05EA9ABA" w14:textId="77777777" w:rsidR="00A32173" w:rsidRDefault="00A32173">
      <w:pPr>
        <w:ind w:left="360" w:hanging="360"/>
        <w:rPr>
          <w:rFonts w:ascii="Arial" w:hAnsi="Arial" w:cs="Arial"/>
        </w:rPr>
      </w:pPr>
    </w:p>
    <w:p w14:paraId="143E73E4" w14:textId="77777777" w:rsidR="00A32173" w:rsidRDefault="00992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What is necessary to insure a long period of service by a minister with </w:t>
      </w:r>
    </w:p>
    <w:p w14:paraId="3AF0ACA6" w14:textId="77777777" w:rsidR="00A32173" w:rsidRDefault="00992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 single congregation?</w:t>
      </w:r>
    </w:p>
    <w:p w14:paraId="3E1C2656" w14:textId="77777777" w:rsidR="00A32173" w:rsidRDefault="00A32173">
      <w:pPr>
        <w:rPr>
          <w:rFonts w:ascii="Arial" w:hAnsi="Arial" w:cs="Arial"/>
        </w:rPr>
      </w:pPr>
    </w:p>
    <w:p w14:paraId="58F77666" w14:textId="77777777" w:rsidR="00A32173" w:rsidRDefault="00A32173">
      <w:pPr>
        <w:rPr>
          <w:rFonts w:ascii="Arial" w:hAnsi="Arial" w:cs="Arial"/>
        </w:rPr>
      </w:pPr>
    </w:p>
    <w:p w14:paraId="288619FF" w14:textId="77777777" w:rsidR="00A32173" w:rsidRDefault="009928AF">
      <w:pPr>
        <w:rPr>
          <w:rFonts w:ascii="Arial" w:hAnsi="Arial" w:cs="Arial"/>
        </w:rPr>
      </w:pPr>
      <w:r>
        <w:rPr>
          <w:rFonts w:ascii="Arial" w:hAnsi="Arial" w:cs="Arial"/>
        </w:rPr>
        <w:t>12.  What do you view as the role of elders in the church?</w:t>
      </w:r>
    </w:p>
    <w:p w14:paraId="3BA0178A" w14:textId="77777777" w:rsidR="00A32173" w:rsidRDefault="00A32173">
      <w:pPr>
        <w:rPr>
          <w:rFonts w:ascii="Arial" w:hAnsi="Arial" w:cs="Arial"/>
        </w:rPr>
      </w:pPr>
    </w:p>
    <w:p w14:paraId="07B3E30D" w14:textId="77777777" w:rsidR="00A32173" w:rsidRDefault="009928AF">
      <w:pPr>
        <w:rPr>
          <w:rFonts w:ascii="Arial" w:hAnsi="Arial" w:cs="Arial"/>
        </w:rPr>
      </w:pPr>
      <w:r>
        <w:rPr>
          <w:rFonts w:ascii="Arial" w:hAnsi="Arial" w:cs="Arial"/>
        </w:rPr>
        <w:t>13.  What is your view of who appoints elders and how that process occurs?</w:t>
      </w:r>
    </w:p>
    <w:p w14:paraId="1B1A1C01" w14:textId="77777777" w:rsidR="00A32173" w:rsidRDefault="00A32173">
      <w:pPr>
        <w:rPr>
          <w:rFonts w:ascii="Arial" w:hAnsi="Arial" w:cs="Arial"/>
        </w:rPr>
      </w:pPr>
    </w:p>
    <w:p w14:paraId="53B10144" w14:textId="77777777" w:rsidR="00A32173" w:rsidRDefault="00A32173">
      <w:pPr>
        <w:ind w:left="360" w:hanging="360"/>
        <w:rPr>
          <w:rFonts w:ascii="Arial" w:hAnsi="Arial" w:cs="Arial"/>
        </w:rPr>
      </w:pPr>
    </w:p>
    <w:p w14:paraId="488A82AA" w14:textId="77777777" w:rsidR="00A32173" w:rsidRDefault="00A32173">
      <w:pPr>
        <w:ind w:left="360" w:hanging="360"/>
        <w:rPr>
          <w:rFonts w:ascii="Arial" w:hAnsi="Arial" w:cs="Arial"/>
        </w:rPr>
      </w:pPr>
    </w:p>
    <w:p w14:paraId="04C3A25B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038346E" w14:textId="77777777" w:rsidR="00A32173" w:rsidRDefault="009928A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74042B7" w14:textId="77777777" w:rsidR="00A32173" w:rsidRDefault="00A32173">
      <w:pPr>
        <w:rPr>
          <w:rFonts w:ascii="Arial" w:hAnsi="Arial" w:cs="Arial"/>
          <w:sz w:val="32"/>
          <w:szCs w:val="32"/>
        </w:rPr>
      </w:pPr>
    </w:p>
    <w:p w14:paraId="274C4FC2" w14:textId="77777777" w:rsidR="009928AF" w:rsidRDefault="009928AF">
      <w:pPr>
        <w:rPr>
          <w:rFonts w:ascii="Arial" w:hAnsi="Arial" w:cs="Arial"/>
          <w:sz w:val="28"/>
          <w:szCs w:val="28"/>
        </w:rPr>
      </w:pPr>
    </w:p>
    <w:sectPr w:rsidR="009928AF"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430"/>
    <w:multiLevelType w:val="hybridMultilevel"/>
    <w:tmpl w:val="97C01FB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F01EB8"/>
    <w:multiLevelType w:val="hybridMultilevel"/>
    <w:tmpl w:val="4156E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C44F5"/>
    <w:multiLevelType w:val="hybridMultilevel"/>
    <w:tmpl w:val="4D288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20"/>
    <w:rsid w:val="00271420"/>
    <w:rsid w:val="002D1359"/>
    <w:rsid w:val="00510343"/>
    <w:rsid w:val="00827804"/>
    <w:rsid w:val="009928AF"/>
    <w:rsid w:val="00A32173"/>
    <w:rsid w:val="00B433D2"/>
    <w:rsid w:val="00BA428B"/>
    <w:rsid w:val="00E2727E"/>
    <w:rsid w:val="00E37681"/>
    <w:rsid w:val="00EB56DD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6CCBC"/>
  <w15:chartTrackingRefBased/>
  <w15:docId w15:val="{5501C06E-458D-4D84-AE61-EAB808AC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2">
    <w:name w:val="Answer2"/>
    <w:basedOn w:val="Normal"/>
    <w:pPr>
      <w:ind w:left="1080"/>
    </w:pPr>
    <w:rPr>
      <w:rFonts w:ascii="Arial" w:hAnsi="Arial"/>
      <w:sz w:val="20"/>
    </w:rPr>
  </w:style>
  <w:style w:type="paragraph" w:styleId="BodyTextIndent">
    <w:name w:val="Body Text Indent"/>
    <w:basedOn w:val="Normal"/>
    <w:semiHidden/>
    <w:pPr>
      <w:ind w:left="360" w:hanging="36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0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Jerome Christian Church</vt:lpstr>
    </vt:vector>
  </TitlesOfParts>
  <Company> 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Jerome Christian Church</dc:title>
  <dc:subject/>
  <dc:creator>Ben Reed</dc:creator>
  <cp:keywords/>
  <dc:description/>
  <cp:lastModifiedBy>Jonathan Greene</cp:lastModifiedBy>
  <cp:revision>2</cp:revision>
  <cp:lastPrinted>2022-02-28T17:17:00Z</cp:lastPrinted>
  <dcterms:created xsi:type="dcterms:W3CDTF">2022-02-28T17:17:00Z</dcterms:created>
  <dcterms:modified xsi:type="dcterms:W3CDTF">2022-02-28T17:17:00Z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-872359977</vt:i4>
  </property>
  <property fmtid="{D5CDD505-2E9C-101B-9397-08002B2CF9AE}" pid="3" name="_NewReviewCycle">
    <vt:lpwstr/>
  </property>
  <property fmtid="{D5CDD505-2E9C-101B-9397-08002B2CF9AE}" pid="4" name="_EmailSubject">
    <vt:lpwstr>Application for Senior Minister at Jerome Christian Church</vt:lpwstr>
  </property>
  <property fmtid="{D5CDD505-2E9C-101B-9397-08002B2CF9AE}" pid="5" name="_AuthorEmail">
    <vt:lpwstr>rex.larowe@eds.com</vt:lpwstr>
  </property>
  <property fmtid="{D5CDD505-2E9C-101B-9397-08002B2CF9AE}" pid="6" name="_AuthorEmailDisplayName">
    <vt:lpwstr>Larowe, Rex E</vt:lpwstr>
  </property>
  <property fmtid="{D5CDD505-2E9C-101B-9397-08002B2CF9AE}" pid="7" name="_ReviewingToolsShownOnce">
    <vt:lpwstr/>
  </property>
</Properties>
</file>